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850D5C" w:rsidRDefault="006A4464" w:rsidP="006A4464">
      <w:pPr>
        <w:jc w:val="right"/>
        <w:rPr>
          <w:sz w:val="22"/>
          <w:szCs w:val="22"/>
        </w:rPr>
      </w:pPr>
      <w:r w:rsidRPr="00850D5C">
        <w:rPr>
          <w:sz w:val="22"/>
          <w:szCs w:val="22"/>
        </w:rPr>
        <w:t xml:space="preserve">Приложение </w:t>
      </w:r>
      <w:r w:rsidR="004A7F96" w:rsidRPr="00850D5C">
        <w:rPr>
          <w:sz w:val="22"/>
          <w:szCs w:val="22"/>
        </w:rPr>
        <w:t>2</w:t>
      </w:r>
      <w:r w:rsidRPr="00850D5C">
        <w:rPr>
          <w:sz w:val="22"/>
          <w:szCs w:val="22"/>
        </w:rPr>
        <w:t xml:space="preserve"> к Порядку</w:t>
      </w:r>
    </w:p>
    <w:p w:rsidR="006A4464" w:rsidRPr="00850D5C" w:rsidRDefault="006A4464" w:rsidP="006A4464">
      <w:pPr>
        <w:jc w:val="right"/>
        <w:rPr>
          <w:sz w:val="22"/>
          <w:szCs w:val="22"/>
        </w:rPr>
      </w:pPr>
      <w:r w:rsidRPr="00850D5C">
        <w:rPr>
          <w:sz w:val="22"/>
          <w:szCs w:val="22"/>
        </w:rPr>
        <w:t xml:space="preserve"> разработки, утверждения, реализации и </w:t>
      </w:r>
    </w:p>
    <w:p w:rsidR="006A4464" w:rsidRPr="00850D5C" w:rsidRDefault="006A4464" w:rsidP="006A4464">
      <w:pPr>
        <w:jc w:val="right"/>
        <w:rPr>
          <w:sz w:val="22"/>
          <w:szCs w:val="22"/>
        </w:rPr>
      </w:pPr>
      <w:r w:rsidRPr="00850D5C">
        <w:rPr>
          <w:sz w:val="22"/>
          <w:szCs w:val="22"/>
        </w:rPr>
        <w:t xml:space="preserve">мониторинга реализации ведомственных </w:t>
      </w:r>
    </w:p>
    <w:p w:rsidR="004A7F96" w:rsidRPr="00850D5C" w:rsidRDefault="006A4464" w:rsidP="006A4464">
      <w:pPr>
        <w:pStyle w:val="a3"/>
        <w:jc w:val="right"/>
        <w:rPr>
          <w:sz w:val="22"/>
          <w:szCs w:val="22"/>
        </w:rPr>
      </w:pPr>
      <w:r w:rsidRPr="00850D5C">
        <w:rPr>
          <w:sz w:val="22"/>
          <w:szCs w:val="22"/>
        </w:rPr>
        <w:t>целевых программ МО «</w:t>
      </w:r>
      <w:proofErr w:type="spellStart"/>
      <w:r w:rsidR="00894C30">
        <w:rPr>
          <w:sz w:val="22"/>
          <w:szCs w:val="22"/>
        </w:rPr>
        <w:t>Новогоренс</w:t>
      </w:r>
      <w:r w:rsidR="004A7F96" w:rsidRPr="00850D5C">
        <w:rPr>
          <w:sz w:val="22"/>
          <w:szCs w:val="22"/>
        </w:rPr>
        <w:t>кое</w:t>
      </w:r>
      <w:proofErr w:type="spellEnd"/>
      <w:r w:rsidR="004A7F96" w:rsidRPr="00850D5C">
        <w:rPr>
          <w:sz w:val="22"/>
          <w:szCs w:val="22"/>
        </w:rPr>
        <w:t xml:space="preserve"> </w:t>
      </w:r>
    </w:p>
    <w:p w:rsidR="006A4464" w:rsidRPr="00850D5C" w:rsidRDefault="004A7F96" w:rsidP="006A4464">
      <w:pPr>
        <w:pStyle w:val="a3"/>
        <w:jc w:val="right"/>
        <w:rPr>
          <w:sz w:val="22"/>
          <w:szCs w:val="22"/>
        </w:rPr>
      </w:pPr>
      <w:r w:rsidRPr="00850D5C">
        <w:rPr>
          <w:sz w:val="22"/>
          <w:szCs w:val="22"/>
        </w:rPr>
        <w:t>сельское поселение</w:t>
      </w:r>
      <w:r w:rsidR="006A4464" w:rsidRPr="00850D5C">
        <w:rPr>
          <w:sz w:val="22"/>
          <w:szCs w:val="22"/>
        </w:rPr>
        <w:t>»</w:t>
      </w:r>
    </w:p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1A12">
        <w:rPr>
          <w:sz w:val="28"/>
          <w:szCs w:val="28"/>
        </w:rPr>
        <w:t xml:space="preserve"> 28 </w:t>
      </w:r>
      <w:r>
        <w:rPr>
          <w:sz w:val="28"/>
          <w:szCs w:val="28"/>
        </w:rPr>
        <w:t>»</w:t>
      </w:r>
      <w:r w:rsidR="007F455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F21A12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21A12">
        <w:rPr>
          <w:sz w:val="28"/>
          <w:szCs w:val="28"/>
        </w:rPr>
        <w:t>ода</w:t>
      </w:r>
    </w:p>
    <w:p w:rsidR="006A4464" w:rsidRPr="007F4559" w:rsidRDefault="007F4559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21A12">
        <w:rPr>
          <w:sz w:val="28"/>
          <w:szCs w:val="28"/>
        </w:rPr>
        <w:t>И.А. Комарова</w:t>
      </w:r>
      <w:r w:rsidR="00FD6BC1" w:rsidRPr="007F4559">
        <w:rPr>
          <w:sz w:val="28"/>
          <w:szCs w:val="28"/>
        </w:rPr>
        <w:t xml:space="preserve">                    </w:t>
      </w:r>
    </w:p>
    <w:p w:rsidR="006A4464" w:rsidRPr="00FD6BC1" w:rsidRDefault="006A4464" w:rsidP="006A4464">
      <w:pPr>
        <w:jc w:val="both"/>
      </w:pPr>
      <w:r w:rsidRPr="00FD6BC1">
        <w:t>Руководитель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6BC1">
        <w:rPr>
          <w:sz w:val="28"/>
          <w:szCs w:val="28"/>
        </w:rPr>
        <w:t>201</w:t>
      </w:r>
      <w:r w:rsidR="00F21A1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A4464" w:rsidRDefault="00D60436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="00FD6BC1" w:rsidRPr="00FD6BC1">
        <w:rPr>
          <w:sz w:val="28"/>
          <w:szCs w:val="28"/>
        </w:rPr>
        <w:t xml:space="preserve">Предоставление ИМБТ на создание условий для организации досуга и обеспечения жителей </w:t>
      </w:r>
      <w:proofErr w:type="spellStart"/>
      <w:r w:rsidR="00F21A12">
        <w:rPr>
          <w:sz w:val="28"/>
          <w:szCs w:val="28"/>
        </w:rPr>
        <w:t>Новогоренского</w:t>
      </w:r>
      <w:proofErr w:type="spellEnd"/>
      <w:r w:rsidR="00FD6BC1" w:rsidRPr="00FD6BC1">
        <w:rPr>
          <w:sz w:val="28"/>
          <w:szCs w:val="28"/>
        </w:rPr>
        <w:t xml:space="preserve"> сельского поселения услугами организаций культуры</w:t>
      </w:r>
      <w:r w:rsidR="00AC0B4C">
        <w:rPr>
          <w:sz w:val="28"/>
          <w:szCs w:val="28"/>
        </w:rPr>
        <w:t xml:space="preserve"> на 201</w:t>
      </w:r>
      <w:r w:rsidR="00F21A12">
        <w:rPr>
          <w:sz w:val="28"/>
          <w:szCs w:val="28"/>
        </w:rPr>
        <w:t>9</w:t>
      </w:r>
      <w:r w:rsidR="00AC0B4C">
        <w:rPr>
          <w:sz w:val="28"/>
          <w:szCs w:val="28"/>
        </w:rPr>
        <w:t xml:space="preserve"> год</w:t>
      </w:r>
      <w:r>
        <w:rPr>
          <w:sz w:val="28"/>
          <w:szCs w:val="28"/>
        </w:rPr>
        <w:t>»_________________________</w:t>
      </w:r>
      <w:r w:rsidR="00FD6BC1">
        <w:rPr>
          <w:sz w:val="28"/>
          <w:szCs w:val="28"/>
        </w:rPr>
        <w:t>_____________________________________</w:t>
      </w:r>
    </w:p>
    <w:p w:rsidR="007F4559" w:rsidRPr="00FD6BC1" w:rsidRDefault="00BB62B8" w:rsidP="006A44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F21A12">
        <w:rPr>
          <w:sz w:val="22"/>
          <w:szCs w:val="22"/>
        </w:rPr>
        <w:t xml:space="preserve">        </w:t>
      </w:r>
      <w:r>
        <w:rPr>
          <w:sz w:val="22"/>
          <w:szCs w:val="22"/>
        </w:rPr>
        <w:t>н</w:t>
      </w:r>
      <w:r w:rsidR="006A4464" w:rsidRPr="00FD6BC1">
        <w:rPr>
          <w:sz w:val="22"/>
          <w:szCs w:val="22"/>
        </w:rPr>
        <w:t>аименование ВЦП</w:t>
      </w:r>
    </w:p>
    <w:p w:rsidR="006A4464" w:rsidRPr="00FD6BC1" w:rsidRDefault="006A4464" w:rsidP="006A4464">
      <w:pPr>
        <w:jc w:val="both"/>
        <w:rPr>
          <w:sz w:val="22"/>
          <w:szCs w:val="22"/>
        </w:rPr>
      </w:pPr>
    </w:p>
    <w:p w:rsidR="00F21A12" w:rsidRPr="00F21A12" w:rsidRDefault="00BB62B8" w:rsidP="006A4464">
      <w:pPr>
        <w:jc w:val="both"/>
        <w:rPr>
          <w:sz w:val="28"/>
          <w:szCs w:val="28"/>
          <w:u w:val="single"/>
        </w:rPr>
      </w:pPr>
      <w:r w:rsidRPr="00F21A12">
        <w:rPr>
          <w:sz w:val="28"/>
          <w:szCs w:val="28"/>
          <w:u w:val="single"/>
        </w:rPr>
        <w:t xml:space="preserve">Администрация </w:t>
      </w:r>
      <w:proofErr w:type="spellStart"/>
      <w:r w:rsidR="00F21A12" w:rsidRPr="00F21A12">
        <w:rPr>
          <w:sz w:val="28"/>
          <w:szCs w:val="28"/>
          <w:u w:val="single"/>
        </w:rPr>
        <w:t>Новогоренского</w:t>
      </w:r>
      <w:proofErr w:type="spellEnd"/>
      <w:r w:rsidRPr="00F21A12">
        <w:rPr>
          <w:sz w:val="28"/>
          <w:szCs w:val="28"/>
          <w:u w:val="single"/>
        </w:rPr>
        <w:t xml:space="preserve"> сельского поселения</w:t>
      </w:r>
      <w:proofErr w:type="gramStart"/>
      <w:r w:rsidR="00F21A12">
        <w:rPr>
          <w:sz w:val="28"/>
          <w:szCs w:val="28"/>
          <w:u w:val="single"/>
        </w:rPr>
        <w:t xml:space="preserve">                                        </w:t>
      </w:r>
      <w:r w:rsidR="00F21A12" w:rsidRPr="00F21A12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A4464" w:rsidRPr="00F21A12" w:rsidRDefault="00BB62B8" w:rsidP="00F21A12">
      <w:pPr>
        <w:jc w:val="center"/>
        <w:rPr>
          <w:sz w:val="22"/>
          <w:szCs w:val="22"/>
        </w:rPr>
      </w:pPr>
      <w:r w:rsidRPr="00F21A12">
        <w:rPr>
          <w:sz w:val="22"/>
          <w:szCs w:val="22"/>
        </w:rPr>
        <w:t>н</w:t>
      </w:r>
      <w:r w:rsidR="006A4464" w:rsidRPr="00F21A12">
        <w:rPr>
          <w:sz w:val="22"/>
          <w:szCs w:val="22"/>
        </w:rPr>
        <w:t>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783" w:type="dxa"/>
        <w:tblLook w:val="04A0"/>
      </w:tblPr>
      <w:tblGrid>
        <w:gridCol w:w="1608"/>
        <w:gridCol w:w="1083"/>
        <w:gridCol w:w="1216"/>
        <w:gridCol w:w="990"/>
        <w:gridCol w:w="1012"/>
        <w:gridCol w:w="1012"/>
        <w:gridCol w:w="914"/>
        <w:gridCol w:w="736"/>
        <w:gridCol w:w="1218"/>
      </w:tblGrid>
      <w:tr w:rsidR="006A4464" w:rsidRPr="007F4891" w:rsidTr="00FD6BC1">
        <w:tc>
          <w:tcPr>
            <w:tcW w:w="1602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89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FD6BC1">
        <w:tc>
          <w:tcPr>
            <w:tcW w:w="1602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Тыс.руб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73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7F4891" w:rsidTr="00FD6BC1">
        <w:tc>
          <w:tcPr>
            <w:tcW w:w="1602" w:type="dxa"/>
          </w:tcPr>
          <w:p w:rsidR="006A4464" w:rsidRPr="007F4891" w:rsidRDefault="006A4464" w:rsidP="00F21A12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FD6BC1">
              <w:t xml:space="preserve"> </w:t>
            </w:r>
            <w:r w:rsidR="00BB62B8">
              <w:rPr>
                <w:sz w:val="20"/>
                <w:szCs w:val="20"/>
              </w:rPr>
              <w:t>Объем расходов бюджета МО «</w:t>
            </w:r>
            <w:proofErr w:type="spellStart"/>
            <w:r w:rsidR="00F21A12">
              <w:rPr>
                <w:sz w:val="20"/>
                <w:szCs w:val="20"/>
              </w:rPr>
              <w:t>Новогоренское</w:t>
            </w:r>
            <w:proofErr w:type="spellEnd"/>
            <w:r w:rsidR="00FD6BC1" w:rsidRPr="00FD6BC1">
              <w:rPr>
                <w:sz w:val="20"/>
                <w:szCs w:val="20"/>
              </w:rPr>
              <w:t xml:space="preserve"> сельско</w:t>
            </w:r>
            <w:r w:rsidR="00BB62B8">
              <w:rPr>
                <w:sz w:val="20"/>
                <w:szCs w:val="20"/>
              </w:rPr>
              <w:t>е поселение» на реализацию ВЦП</w:t>
            </w:r>
          </w:p>
        </w:tc>
        <w:tc>
          <w:tcPr>
            <w:tcW w:w="1083" w:type="dxa"/>
          </w:tcPr>
          <w:p w:rsidR="006A4464" w:rsidRPr="007F4891" w:rsidRDefault="00FD6BC1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6A4464" w:rsidRPr="007F4891" w:rsidRDefault="00FD6BC1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5800100000</w:t>
            </w:r>
          </w:p>
        </w:tc>
        <w:tc>
          <w:tcPr>
            <w:tcW w:w="990" w:type="dxa"/>
          </w:tcPr>
          <w:p w:rsidR="006A4464" w:rsidRPr="007F4891" w:rsidRDefault="00FD6BC1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12" w:type="dxa"/>
          </w:tcPr>
          <w:p w:rsidR="006A4464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2 104,6</w:t>
            </w:r>
          </w:p>
          <w:p w:rsidR="006F4845" w:rsidRPr="007F4891" w:rsidRDefault="006F4845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6A4464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2 104,6</w:t>
            </w:r>
          </w:p>
        </w:tc>
        <w:tc>
          <w:tcPr>
            <w:tcW w:w="914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6A4464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6BC1" w:rsidRPr="007F4891" w:rsidTr="00FD6BC1">
        <w:tc>
          <w:tcPr>
            <w:tcW w:w="1602" w:type="dxa"/>
          </w:tcPr>
          <w:p w:rsidR="00FD6BC1" w:rsidRPr="007F4891" w:rsidRDefault="00FD6BC1" w:rsidP="00FD6B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083" w:type="dxa"/>
          </w:tcPr>
          <w:p w:rsidR="00FD6BC1" w:rsidRPr="007F4891" w:rsidRDefault="00FD6BC1" w:rsidP="00FD6B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FD6BC1" w:rsidRPr="007F4891" w:rsidRDefault="00FD6BC1" w:rsidP="00FD6B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6BC1" w:rsidRPr="007F4891" w:rsidRDefault="00FD6BC1" w:rsidP="00FD6B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FD6BC1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2 104,6</w:t>
            </w:r>
          </w:p>
        </w:tc>
        <w:tc>
          <w:tcPr>
            <w:tcW w:w="1012" w:type="dxa"/>
          </w:tcPr>
          <w:p w:rsidR="00FD6BC1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2 104,6</w:t>
            </w:r>
          </w:p>
        </w:tc>
        <w:tc>
          <w:tcPr>
            <w:tcW w:w="914" w:type="dxa"/>
          </w:tcPr>
          <w:p w:rsidR="00FD6BC1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FD6BC1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FD6BC1" w:rsidRPr="007F4891" w:rsidRDefault="00FD6BC1" w:rsidP="00FD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/>
      </w:tblPr>
      <w:tblGrid>
        <w:gridCol w:w="1961"/>
        <w:gridCol w:w="1266"/>
        <w:gridCol w:w="1508"/>
        <w:gridCol w:w="1508"/>
        <w:gridCol w:w="1668"/>
        <w:gridCol w:w="1514"/>
      </w:tblGrid>
      <w:tr w:rsidR="006A4464" w:rsidRPr="007F4891" w:rsidTr="00F21A12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387E0B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Значение показателя в</w:t>
            </w:r>
            <w:r w:rsidR="00850D5C">
              <w:rPr>
                <w:sz w:val="20"/>
                <w:szCs w:val="20"/>
              </w:rPr>
              <w:t xml:space="preserve"> 201</w:t>
            </w:r>
            <w:r w:rsidR="00387E0B">
              <w:rPr>
                <w:sz w:val="20"/>
                <w:szCs w:val="20"/>
              </w:rPr>
              <w:t>9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6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  <w:proofErr w:type="gramStart"/>
            <w:r w:rsidR="00F21A12"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>(%) (</w:t>
            </w:r>
            <w:proofErr w:type="gramEnd"/>
            <w:r w:rsidRPr="007F4891">
              <w:rPr>
                <w:sz w:val="20"/>
                <w:szCs w:val="20"/>
              </w:rPr>
              <w:t>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668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2B2312" w:rsidRPr="007F4891" w:rsidTr="00F21A12">
        <w:trPr>
          <w:jc w:val="center"/>
        </w:trPr>
        <w:tc>
          <w:tcPr>
            <w:tcW w:w="1961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2B2312" w:rsidRPr="007F4891" w:rsidRDefault="002B2312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BB62B8" w:rsidRDefault="00F21A12" w:rsidP="00F21A1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B62B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6A4464" w:rsidRPr="007F4891" w:rsidRDefault="00BB62B8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08" w:type="dxa"/>
          </w:tcPr>
          <w:p w:rsidR="006A4464" w:rsidRPr="007F4891" w:rsidRDefault="001F1E85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08" w:type="dxa"/>
          </w:tcPr>
          <w:p w:rsidR="006A4464" w:rsidRPr="007F4891" w:rsidRDefault="001F1E85" w:rsidP="00F21A1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113</w:t>
            </w:r>
          </w:p>
        </w:tc>
        <w:tc>
          <w:tcPr>
            <w:tcW w:w="1668" w:type="dxa"/>
          </w:tcPr>
          <w:p w:rsidR="006A4464" w:rsidRPr="007F4891" w:rsidRDefault="006F4845" w:rsidP="00F2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894C30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F21A12" w:rsidRDefault="00F21A12" w:rsidP="00F21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7577A" w:rsidRPr="00F21A12">
              <w:rPr>
                <w:sz w:val="20"/>
                <w:szCs w:val="20"/>
              </w:rPr>
              <w:t>Количес</w:t>
            </w:r>
            <w:r w:rsidR="006F4845" w:rsidRPr="00F21A12">
              <w:rPr>
                <w:sz w:val="20"/>
                <w:szCs w:val="20"/>
              </w:rPr>
              <w:t>т</w:t>
            </w:r>
            <w:r w:rsidR="0017577A" w:rsidRPr="00F21A12">
              <w:rPr>
                <w:sz w:val="20"/>
                <w:szCs w:val="20"/>
              </w:rPr>
              <w:t>во присутствующих и участников</w:t>
            </w:r>
          </w:p>
        </w:tc>
        <w:tc>
          <w:tcPr>
            <w:tcW w:w="1266" w:type="dxa"/>
          </w:tcPr>
          <w:p w:rsidR="006A4464" w:rsidRPr="007F4891" w:rsidRDefault="0017577A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6A4464" w:rsidRPr="007F4891" w:rsidRDefault="001F1E85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1508" w:type="dxa"/>
          </w:tcPr>
          <w:p w:rsidR="006A4464" w:rsidRPr="007F4891" w:rsidRDefault="001F1E85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1668" w:type="dxa"/>
          </w:tcPr>
          <w:p w:rsidR="006A4464" w:rsidRPr="007F4891" w:rsidRDefault="00AC0B4C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6F4845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7F4891" w:rsidTr="00F21A12">
        <w:trPr>
          <w:jc w:val="center"/>
        </w:trPr>
        <w:tc>
          <w:tcPr>
            <w:tcW w:w="1961" w:type="dxa"/>
          </w:tcPr>
          <w:p w:rsidR="006A4464" w:rsidRPr="00F21A12" w:rsidRDefault="00F21A12" w:rsidP="00F21A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7577A" w:rsidRPr="00F21A12">
              <w:rPr>
                <w:sz w:val="20"/>
                <w:szCs w:val="20"/>
              </w:rPr>
              <w:t xml:space="preserve">Охват населения </w:t>
            </w:r>
            <w:proofErr w:type="spellStart"/>
            <w:r w:rsidR="0017577A" w:rsidRPr="00F21A12">
              <w:rPr>
                <w:sz w:val="20"/>
                <w:szCs w:val="20"/>
              </w:rPr>
              <w:t>культурно-досуговыми</w:t>
            </w:r>
            <w:proofErr w:type="spellEnd"/>
            <w:r w:rsidR="0017577A" w:rsidRPr="00F21A12">
              <w:rPr>
                <w:sz w:val="20"/>
                <w:szCs w:val="20"/>
              </w:rPr>
              <w:t xml:space="preserve"> мероприятиями</w:t>
            </w:r>
          </w:p>
        </w:tc>
        <w:tc>
          <w:tcPr>
            <w:tcW w:w="1266" w:type="dxa"/>
          </w:tcPr>
          <w:p w:rsidR="006A4464" w:rsidRPr="007F4891" w:rsidRDefault="0017577A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08" w:type="dxa"/>
          </w:tcPr>
          <w:p w:rsidR="006A4464" w:rsidRPr="007F4891" w:rsidRDefault="00321663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</w:tcPr>
          <w:p w:rsidR="006A4464" w:rsidRPr="007F4891" w:rsidRDefault="001F1E85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231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6A4464" w:rsidRPr="007F4891" w:rsidRDefault="001F1E85" w:rsidP="0089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6A4464" w:rsidRPr="007F4891" w:rsidRDefault="001F1E85" w:rsidP="002B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sectPr w:rsidR="00FB22BC" w:rsidSect="006850B3">
      <w:footerReference w:type="default" r:id="rId7"/>
      <w:pgSz w:w="11906" w:h="16838"/>
      <w:pgMar w:top="1134" w:right="850" w:bottom="1134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43" w:rsidRDefault="00C77243" w:rsidP="006850B3">
      <w:r>
        <w:separator/>
      </w:r>
    </w:p>
  </w:endnote>
  <w:endnote w:type="continuationSeparator" w:id="0">
    <w:p w:rsidR="00C77243" w:rsidRDefault="00C77243" w:rsidP="0068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B3" w:rsidRDefault="006850B3">
    <w:pPr>
      <w:pStyle w:val="a9"/>
      <w:jc w:val="center"/>
    </w:pPr>
  </w:p>
  <w:p w:rsidR="006850B3" w:rsidRDefault="00685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43" w:rsidRDefault="00C77243" w:rsidP="006850B3">
      <w:r>
        <w:separator/>
      </w:r>
    </w:p>
  </w:footnote>
  <w:footnote w:type="continuationSeparator" w:id="0">
    <w:p w:rsidR="00C77243" w:rsidRDefault="00C77243" w:rsidP="0068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2C9"/>
    <w:multiLevelType w:val="hybridMultilevel"/>
    <w:tmpl w:val="264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4"/>
    <w:rsid w:val="000E7300"/>
    <w:rsid w:val="000F419B"/>
    <w:rsid w:val="001123CB"/>
    <w:rsid w:val="0017577A"/>
    <w:rsid w:val="00191F3F"/>
    <w:rsid w:val="001B7242"/>
    <w:rsid w:val="001C57A3"/>
    <w:rsid w:val="001F1E85"/>
    <w:rsid w:val="002B2312"/>
    <w:rsid w:val="00321663"/>
    <w:rsid w:val="00331412"/>
    <w:rsid w:val="0034395B"/>
    <w:rsid w:val="00387E0B"/>
    <w:rsid w:val="003C09C3"/>
    <w:rsid w:val="003E799D"/>
    <w:rsid w:val="00433886"/>
    <w:rsid w:val="00453658"/>
    <w:rsid w:val="004A3648"/>
    <w:rsid w:val="004A7F96"/>
    <w:rsid w:val="004B67BC"/>
    <w:rsid w:val="00585601"/>
    <w:rsid w:val="00661000"/>
    <w:rsid w:val="006850B3"/>
    <w:rsid w:val="006A4464"/>
    <w:rsid w:val="006B72AD"/>
    <w:rsid w:val="006F4845"/>
    <w:rsid w:val="00723299"/>
    <w:rsid w:val="00730842"/>
    <w:rsid w:val="007F4559"/>
    <w:rsid w:val="00850D5C"/>
    <w:rsid w:val="008762B6"/>
    <w:rsid w:val="00894C30"/>
    <w:rsid w:val="008B35E5"/>
    <w:rsid w:val="009D686D"/>
    <w:rsid w:val="00A20175"/>
    <w:rsid w:val="00AC0B4C"/>
    <w:rsid w:val="00AD2220"/>
    <w:rsid w:val="00AE58C6"/>
    <w:rsid w:val="00BB62B8"/>
    <w:rsid w:val="00C77243"/>
    <w:rsid w:val="00D0316D"/>
    <w:rsid w:val="00D60436"/>
    <w:rsid w:val="00D729E3"/>
    <w:rsid w:val="00DF670B"/>
    <w:rsid w:val="00E10475"/>
    <w:rsid w:val="00F02B15"/>
    <w:rsid w:val="00F207C7"/>
    <w:rsid w:val="00F21A12"/>
    <w:rsid w:val="00F8081D"/>
    <w:rsid w:val="00FB22BC"/>
    <w:rsid w:val="00FD378F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5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5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Чуков</dc:creator>
  <cp:lastModifiedBy>PrintMaster</cp:lastModifiedBy>
  <cp:revision>8</cp:revision>
  <cp:lastPrinted>2019-03-11T01:39:00Z</cp:lastPrinted>
  <dcterms:created xsi:type="dcterms:W3CDTF">2020-04-02T08:06:00Z</dcterms:created>
  <dcterms:modified xsi:type="dcterms:W3CDTF">2020-04-03T08:17:00Z</dcterms:modified>
</cp:coreProperties>
</file>